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50BD5D" w14:textId="30621BC1" w:rsidR="00B1535D" w:rsidRPr="00B1535D" w:rsidRDefault="00B1535D" w:rsidP="00B1535D">
      <w:r w:rsidRPr="00B1535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B94F20" wp14:editId="2BA4AEDE">
                <wp:simplePos x="0" y="0"/>
                <wp:positionH relativeFrom="column">
                  <wp:posOffset>4801870</wp:posOffset>
                </wp:positionH>
                <wp:positionV relativeFrom="paragraph">
                  <wp:posOffset>-212090</wp:posOffset>
                </wp:positionV>
                <wp:extent cx="1534795" cy="1283970"/>
                <wp:effectExtent l="0" t="0" r="27305" b="11430"/>
                <wp:wrapNone/>
                <wp:docPr id="424725306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4795" cy="1283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582358" w14:textId="7DFA1676" w:rsidR="00B1535D" w:rsidRDefault="002B6CFE" w:rsidP="00B1535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3CB768" wp14:editId="7E310937">
                                  <wp:extent cx="1270000" cy="1186180"/>
                                  <wp:effectExtent l="0" t="0" r="6350" b="0"/>
                                  <wp:docPr id="631685363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1685363" name="Picture 631685363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1186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B94F2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78.1pt;margin-top:-16.7pt;width:120.85pt;height:10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" fillcolor="white [3201]" strokeweight=".5pt">
                <v:textbox>
                  <w:txbxContent>
                    <w:p w14:paraId="3F582358" w14:textId="7DFA1676" w:rsidR="00B1535D" w:rsidRDefault="002B6CFE" w:rsidP="00B1535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E3CB768" wp14:editId="7E310937">
                            <wp:extent cx="1270000" cy="1186180"/>
                            <wp:effectExtent l="0" t="0" r="6350" b="0"/>
                            <wp:docPr id="631685363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1685363" name="Picture 631685363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0000" cy="1186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sdt>
        <w:sdtPr>
          <w:id w:val="1699820692"/>
          <w:placeholder>
            <w:docPart w:val="38A857A97142413C8CAEE215C7420887"/>
          </w:placeholder>
          <w:date w:fullDate="2026-01-22T00:00:00Z">
            <w:dateFormat w:val="d/MM/yyyy"/>
            <w:lid w:val="en-AU"/>
            <w:storeMappedDataAs w:val="dateTime"/>
            <w:calendar w:val="gregorian"/>
          </w:date>
        </w:sdtPr>
        <w:sdtContent>
          <w:r w:rsidR="00EB1992">
            <w:t>2</w:t>
          </w:r>
          <w:r w:rsidR="00ED5AE6">
            <w:t>2</w:t>
          </w:r>
          <w:r w:rsidR="00EB1992">
            <w:t>/01/2026</w:t>
          </w:r>
        </w:sdtContent>
      </w:sdt>
    </w:p>
    <w:p w14:paraId="3B7D5CD2" w14:textId="77777777" w:rsidR="00B1535D" w:rsidRPr="00B1535D" w:rsidRDefault="00B1535D" w:rsidP="00B1535D"/>
    <w:p w14:paraId="535EBB6E" w14:textId="77777777" w:rsidR="00B1535D" w:rsidRPr="00B1535D" w:rsidRDefault="00B1535D" w:rsidP="00B1535D"/>
    <w:p w14:paraId="74494E50" w14:textId="77777777" w:rsidR="00B1535D" w:rsidRPr="00B1535D" w:rsidRDefault="00B1535D" w:rsidP="00B1535D">
      <w:pPr>
        <w:rPr>
          <w:b/>
          <w:bCs/>
        </w:rPr>
      </w:pPr>
      <w:bookmarkStart w:id="0" w:name="txtFile1"/>
      <w:bookmarkStart w:id="1" w:name="txtSubject1"/>
      <w:bookmarkEnd w:id="0"/>
      <w:bookmarkEnd w:id="1"/>
    </w:p>
    <w:p w14:paraId="3B4E4DB9" w14:textId="77777777" w:rsidR="00B1535D" w:rsidRPr="00B1535D" w:rsidRDefault="00B1535D" w:rsidP="00B1535D">
      <w:r w:rsidRPr="00B1535D">
        <w:t xml:space="preserve">Dear Resident / Business Owner </w:t>
      </w:r>
    </w:p>
    <w:p w14:paraId="46087305" w14:textId="77777777" w:rsidR="00B1535D" w:rsidRPr="00B1535D" w:rsidRDefault="00B1535D" w:rsidP="00B1535D"/>
    <w:p w14:paraId="4D31653A" w14:textId="77777777" w:rsidR="00B1535D" w:rsidRPr="00B1535D" w:rsidRDefault="00B1535D" w:rsidP="00B1535D"/>
    <w:p w14:paraId="781D8991" w14:textId="7037F4EB" w:rsidR="003C120E" w:rsidRPr="003C120E" w:rsidRDefault="003C120E" w:rsidP="003C120E">
      <w:r w:rsidRPr="003C120E">
        <w:t>Remo Contractors Pty Ltd, on behalf of the City of</w:t>
      </w:r>
      <w:r w:rsidR="00177963">
        <w:t xml:space="preserve"> Playford</w:t>
      </w:r>
      <w:r w:rsidRPr="003C120E">
        <w:t xml:space="preserve">, will shortly commence kerb and gutter upgrade works along </w:t>
      </w:r>
      <w:r w:rsidR="00B16A77">
        <w:rPr>
          <w:b/>
          <w:bCs/>
        </w:rPr>
        <w:t>Silver</w:t>
      </w:r>
      <w:r w:rsidR="00FA020C">
        <w:rPr>
          <w:b/>
          <w:bCs/>
        </w:rPr>
        <w:t>t</w:t>
      </w:r>
      <w:r w:rsidR="00B16A77">
        <w:rPr>
          <w:b/>
          <w:bCs/>
        </w:rPr>
        <w:t xml:space="preserve">op </w:t>
      </w:r>
      <w:r w:rsidR="00FA020C">
        <w:rPr>
          <w:b/>
          <w:bCs/>
        </w:rPr>
        <w:t>C</w:t>
      </w:r>
      <w:r w:rsidR="00B16A77">
        <w:rPr>
          <w:b/>
          <w:bCs/>
        </w:rPr>
        <w:t>rt</w:t>
      </w:r>
      <w:r w:rsidRPr="003C120E">
        <w:rPr>
          <w:b/>
          <w:bCs/>
        </w:rPr>
        <w:t xml:space="preserve">, </w:t>
      </w:r>
      <w:r w:rsidR="006F649B">
        <w:rPr>
          <w:b/>
          <w:bCs/>
        </w:rPr>
        <w:t>Craigmore</w:t>
      </w:r>
      <w:r w:rsidRPr="003C120E">
        <w:t xml:space="preserve"> as part of the 2025–2026 City of </w:t>
      </w:r>
      <w:r w:rsidR="006F649B">
        <w:t>Playford</w:t>
      </w:r>
      <w:r w:rsidRPr="003C120E">
        <w:t xml:space="preserve"> Road Reseal Program.</w:t>
      </w:r>
      <w:r w:rsidRPr="008E4025">
        <w:t xml:space="preserve"> These kerb and gutter works will be completed before road resealing to improve stormwater drainage and help extend the life of the new road surface.</w:t>
      </w:r>
    </w:p>
    <w:p w14:paraId="1214B41D" w14:textId="77777777" w:rsidR="00B1535D" w:rsidRPr="00B1535D" w:rsidRDefault="00B1535D" w:rsidP="00B1535D"/>
    <w:p w14:paraId="3F4E7B66" w14:textId="5FD0460B" w:rsidR="00B1535D" w:rsidRPr="00B1535D" w:rsidRDefault="00B1535D" w:rsidP="00B1535D">
      <w:r w:rsidRPr="00B1535D">
        <w:t xml:space="preserve">Work in this area is scheduled to commence from the week of the </w:t>
      </w:r>
      <w:r w:rsidR="00350E4D">
        <w:t>02</w:t>
      </w:r>
      <w:r w:rsidR="005F0A86">
        <w:t>/0</w:t>
      </w:r>
      <w:r w:rsidR="00350E4D">
        <w:t>2</w:t>
      </w:r>
      <w:r w:rsidR="005F0A86">
        <w:t>/</w:t>
      </w:r>
      <w:r w:rsidR="00C46CF5">
        <w:t>2026</w:t>
      </w:r>
      <w:r w:rsidR="00C46CF5" w:rsidRPr="00B1535D">
        <w:t xml:space="preserve"> and</w:t>
      </w:r>
      <w:r w:rsidRPr="00B1535D">
        <w:t xml:space="preserve"> is expected to take approximately 1</w:t>
      </w:r>
      <w:r w:rsidR="00C81151">
        <w:t>0</w:t>
      </w:r>
      <w:r w:rsidRPr="00B1535D">
        <w:t xml:space="preserve"> business days (weather permitting).</w:t>
      </w:r>
    </w:p>
    <w:p w14:paraId="40E0E11B" w14:textId="77777777" w:rsidR="00B1535D" w:rsidRPr="00B1535D" w:rsidRDefault="00B1535D" w:rsidP="00B1535D"/>
    <w:p w14:paraId="0E28959D" w14:textId="77777777" w:rsidR="00B1535D" w:rsidRPr="00B1535D" w:rsidRDefault="00B1535D" w:rsidP="00B1535D">
      <w:r w:rsidRPr="00B1535D">
        <w:t>Work will be undertaken during the hours of 7am to 5pm, Monday to Friday.</w:t>
      </w:r>
    </w:p>
    <w:p w14:paraId="4600627B" w14:textId="77777777" w:rsidR="00B1535D" w:rsidRPr="00B1535D" w:rsidRDefault="00B1535D" w:rsidP="00B1535D"/>
    <w:p w14:paraId="17CED63D" w14:textId="77777777" w:rsidR="00B1535D" w:rsidRPr="00B1535D" w:rsidRDefault="00B1535D" w:rsidP="00B1535D">
      <w:r w:rsidRPr="00B1535D">
        <w:t>The affected work areas will be subject to standard work zone traffic management. Road closures and speed restrictions may apply.</w:t>
      </w:r>
    </w:p>
    <w:p w14:paraId="74FD958F" w14:textId="77777777" w:rsidR="00B1535D" w:rsidRPr="00B1535D" w:rsidRDefault="00B1535D" w:rsidP="00B1535D"/>
    <w:p w14:paraId="3F5F8004" w14:textId="77777777" w:rsidR="00B1535D" w:rsidRPr="00B1535D" w:rsidRDefault="00B1535D" w:rsidP="00B1535D">
      <w:r w:rsidRPr="00B1535D">
        <w:t xml:space="preserve">There may be some restrictions to your driveway access during the works.  </w:t>
      </w:r>
    </w:p>
    <w:p w14:paraId="4DBEF70A" w14:textId="77777777" w:rsidR="00B1535D" w:rsidRPr="00B1535D" w:rsidRDefault="00B1535D" w:rsidP="00B1535D"/>
    <w:p w14:paraId="32180F74" w14:textId="77777777" w:rsidR="00B1535D" w:rsidRPr="00B1535D" w:rsidRDefault="00B1535D" w:rsidP="00B1535D">
      <w:r w:rsidRPr="00B1535D">
        <w:t xml:space="preserve">We apologise for any inconvenience caused and thank you for your patience. </w:t>
      </w:r>
    </w:p>
    <w:p w14:paraId="6015A04B" w14:textId="77777777" w:rsidR="00B1535D" w:rsidRPr="00B1535D" w:rsidRDefault="00B1535D" w:rsidP="00B1535D"/>
    <w:p w14:paraId="38B33E34" w14:textId="667F92E0" w:rsidR="00B1535D" w:rsidRPr="00B1535D" w:rsidRDefault="00B1535D" w:rsidP="00B1535D">
      <w:r w:rsidRPr="00B1535D">
        <w:t xml:space="preserve">If you have any concerns, please contact </w:t>
      </w:r>
      <w:r w:rsidR="00C46CF5" w:rsidRPr="00B1535D">
        <w:t>Tony Moritz on 0421 932 771</w:t>
      </w:r>
      <w:r w:rsidRPr="00B1535D">
        <w:t xml:space="preserve"> or </w:t>
      </w:r>
      <w:r w:rsidR="00C46CF5">
        <w:t>J</w:t>
      </w:r>
      <w:r w:rsidR="00CA426D">
        <w:t>ack collard</w:t>
      </w:r>
      <w:r w:rsidRPr="00B1535D">
        <w:t xml:space="preserve"> on 04</w:t>
      </w:r>
      <w:r w:rsidR="009C349B">
        <w:t>29 371 790</w:t>
      </w:r>
    </w:p>
    <w:p w14:paraId="4F662C61" w14:textId="77777777" w:rsidR="00B1535D" w:rsidRPr="00B1535D" w:rsidRDefault="00B1535D" w:rsidP="00B1535D"/>
    <w:p w14:paraId="1DC156C3" w14:textId="77777777" w:rsidR="00B1535D" w:rsidRPr="00B1535D" w:rsidRDefault="00B1535D" w:rsidP="00B1535D">
      <w:r w:rsidRPr="00B1535D">
        <w:t>For after-hours emergencies, please contact 8252 7240 (and leave message) if mobile numbers are not available.</w:t>
      </w:r>
    </w:p>
    <w:p w14:paraId="1D2A424C" w14:textId="77777777" w:rsidR="00B1535D" w:rsidRPr="00B1535D" w:rsidRDefault="00B1535D" w:rsidP="00B1535D"/>
    <w:p w14:paraId="793E0DB6" w14:textId="77777777" w:rsidR="00B1535D" w:rsidRPr="00B1535D" w:rsidRDefault="00B1535D" w:rsidP="00B1535D"/>
    <w:p w14:paraId="5CA0F07B" w14:textId="77777777" w:rsidR="00B1535D" w:rsidRPr="00B1535D" w:rsidRDefault="00B1535D" w:rsidP="00B1535D">
      <w:r w:rsidRPr="00B1535D">
        <w:t>Yours sincerely</w:t>
      </w:r>
      <w:bookmarkStart w:id="2" w:name="txtName1"/>
      <w:bookmarkEnd w:id="2"/>
    </w:p>
    <w:p w14:paraId="25369825" w14:textId="77777777" w:rsidR="00B1535D" w:rsidRPr="00B1535D" w:rsidRDefault="00B1535D" w:rsidP="00B1535D"/>
    <w:p w14:paraId="3A7787C7" w14:textId="77777777" w:rsidR="00B1535D" w:rsidRPr="00B1535D" w:rsidRDefault="00B1535D" w:rsidP="00B1535D">
      <w:r w:rsidRPr="00B1535D">
        <w:t>Jack Collard</w:t>
      </w:r>
    </w:p>
    <w:p w14:paraId="16A0A9F3" w14:textId="77777777" w:rsidR="00B1535D" w:rsidRPr="00B1535D" w:rsidRDefault="00B1535D" w:rsidP="00B1535D">
      <w:r w:rsidRPr="00B1535D">
        <w:t>Operations Manager</w:t>
      </w:r>
      <w:r w:rsidRPr="00B1535D">
        <w:rPr>
          <w:b/>
          <w:bCs/>
        </w:rPr>
        <w:br w:type="page"/>
      </w:r>
    </w:p>
    <w:p w14:paraId="2CA47BC9" w14:textId="4C4B117A" w:rsidR="00B1535D" w:rsidRPr="00B1535D" w:rsidRDefault="00B1535D" w:rsidP="00B1535D">
      <w:pPr>
        <w:rPr>
          <w:b/>
          <w:bCs/>
        </w:rPr>
      </w:pPr>
      <w:r w:rsidRPr="00B1535D"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 wp14:anchorId="0A1D48BC" wp14:editId="64A941B8">
            <wp:simplePos x="0" y="0"/>
            <wp:positionH relativeFrom="margin">
              <wp:posOffset>1894840</wp:posOffset>
            </wp:positionH>
            <wp:positionV relativeFrom="paragraph">
              <wp:posOffset>2769870</wp:posOffset>
            </wp:positionV>
            <wp:extent cx="2640965" cy="2640965"/>
            <wp:effectExtent l="0" t="0" r="6985" b="6985"/>
            <wp:wrapSquare wrapText="bothSides"/>
            <wp:docPr id="8689434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264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2DA3D0" w14:textId="77777777" w:rsidR="00B1535D" w:rsidRPr="00B1535D" w:rsidRDefault="00B1535D" w:rsidP="00B1535D"/>
    <w:p w14:paraId="1600BE58" w14:textId="597342B8" w:rsidR="007A434C" w:rsidRPr="00B1535D" w:rsidRDefault="007A434C" w:rsidP="00B1535D"/>
    <w:sectPr w:rsidR="007A434C" w:rsidRPr="00B1535D" w:rsidSect="0071036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2269" w:right="849" w:bottom="851" w:left="851" w:header="426" w:footer="37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D4A202" w14:textId="77777777" w:rsidR="000216BF" w:rsidRDefault="000216BF" w:rsidP="00EC3287">
      <w:pPr>
        <w:spacing w:after="0"/>
      </w:pPr>
      <w:r>
        <w:separator/>
      </w:r>
    </w:p>
  </w:endnote>
  <w:endnote w:type="continuationSeparator" w:id="0">
    <w:p w14:paraId="68AF57A8" w14:textId="77777777" w:rsidR="000216BF" w:rsidRDefault="000216BF" w:rsidP="00EC328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67E62D" w14:textId="77777777" w:rsidR="00CC5313" w:rsidRDefault="00CC531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159108" w14:textId="77777777" w:rsidR="006E0273" w:rsidRPr="007A434C" w:rsidRDefault="007A434C" w:rsidP="007A434C">
    <w:pPr>
      <w:pStyle w:val="Footer"/>
      <w:tabs>
        <w:tab w:val="clear" w:pos="4513"/>
        <w:tab w:val="clear" w:pos="9026"/>
        <w:tab w:val="center" w:pos="4962"/>
        <w:tab w:val="right" w:pos="10206"/>
      </w:tabs>
      <w:rPr>
        <w:i/>
        <w:iCs/>
        <w:sz w:val="16"/>
        <w:szCs w:val="20"/>
      </w:rPr>
    </w:pPr>
    <w:r w:rsidRPr="007A434C">
      <w:rPr>
        <w:i/>
        <w:iCs/>
        <w:sz w:val="16"/>
        <w:szCs w:val="20"/>
      </w:rPr>
      <w:tab/>
    </w:r>
    <w:r w:rsidRPr="007A434C">
      <w:rPr>
        <w:i/>
        <w:iCs/>
        <w:sz w:val="16"/>
        <w:szCs w:val="20"/>
      </w:rPr>
      <w:tab/>
      <w:t xml:space="preserve">Page </w:t>
    </w:r>
    <w:r w:rsidRPr="007A434C">
      <w:rPr>
        <w:i/>
        <w:iCs/>
        <w:sz w:val="16"/>
        <w:szCs w:val="20"/>
      </w:rPr>
      <w:fldChar w:fldCharType="begin"/>
    </w:r>
    <w:r w:rsidRPr="007A434C">
      <w:rPr>
        <w:i/>
        <w:iCs/>
        <w:sz w:val="16"/>
        <w:szCs w:val="20"/>
      </w:rPr>
      <w:instrText xml:space="preserve"> PAGE   \* MERGEFORMAT </w:instrText>
    </w:r>
    <w:r w:rsidRPr="007A434C">
      <w:rPr>
        <w:i/>
        <w:iCs/>
        <w:sz w:val="16"/>
        <w:szCs w:val="20"/>
      </w:rPr>
      <w:fldChar w:fldCharType="separate"/>
    </w:r>
    <w:r>
      <w:rPr>
        <w:i/>
        <w:iCs/>
        <w:sz w:val="16"/>
        <w:szCs w:val="20"/>
      </w:rPr>
      <w:t>1</w:t>
    </w:r>
    <w:r w:rsidRPr="007A434C">
      <w:rPr>
        <w:i/>
        <w:iCs/>
        <w:sz w:val="16"/>
        <w:szCs w:val="20"/>
      </w:rPr>
      <w:fldChar w:fldCharType="end"/>
    </w:r>
    <w:r w:rsidRPr="007A434C">
      <w:rPr>
        <w:i/>
        <w:iCs/>
        <w:sz w:val="16"/>
        <w:szCs w:val="20"/>
      </w:rPr>
      <w:t xml:space="preserve"> of </w:t>
    </w:r>
    <w:r w:rsidRPr="007A434C">
      <w:rPr>
        <w:i/>
        <w:iCs/>
        <w:sz w:val="16"/>
        <w:szCs w:val="20"/>
      </w:rPr>
      <w:fldChar w:fldCharType="begin"/>
    </w:r>
    <w:r w:rsidRPr="007A434C">
      <w:rPr>
        <w:i/>
        <w:iCs/>
        <w:sz w:val="16"/>
        <w:szCs w:val="20"/>
      </w:rPr>
      <w:instrText xml:space="preserve"> NUMPAGES   \* MERGEFORMAT </w:instrText>
    </w:r>
    <w:r w:rsidRPr="007A434C">
      <w:rPr>
        <w:i/>
        <w:iCs/>
        <w:sz w:val="16"/>
        <w:szCs w:val="20"/>
      </w:rPr>
      <w:fldChar w:fldCharType="separate"/>
    </w:r>
    <w:r>
      <w:rPr>
        <w:i/>
        <w:iCs/>
        <w:sz w:val="16"/>
        <w:szCs w:val="20"/>
      </w:rPr>
      <w:t>2</w:t>
    </w:r>
    <w:r w:rsidRPr="007A434C">
      <w:rPr>
        <w:i/>
        <w:iCs/>
        <w:sz w:val="16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8070EB" w14:textId="14548ABF" w:rsidR="00710360" w:rsidRPr="007A434C" w:rsidRDefault="007A434C" w:rsidP="00815D5E">
    <w:pPr>
      <w:pStyle w:val="Footer"/>
      <w:pBdr>
        <w:top w:val="single" w:sz="4" w:space="1" w:color="auto"/>
      </w:pBdr>
      <w:tabs>
        <w:tab w:val="clear" w:pos="4513"/>
        <w:tab w:val="clear" w:pos="9026"/>
        <w:tab w:val="center" w:pos="4962"/>
        <w:tab w:val="right" w:pos="10206"/>
      </w:tabs>
      <w:rPr>
        <w:i/>
        <w:iCs/>
        <w:sz w:val="16"/>
        <w:szCs w:val="20"/>
      </w:rPr>
    </w:pPr>
    <w:r w:rsidRPr="007A434C">
      <w:rPr>
        <w:i/>
        <w:iCs/>
        <w:sz w:val="16"/>
        <w:szCs w:val="20"/>
      </w:rPr>
      <w:t>Doc No RC05.FO</w:t>
    </w:r>
    <w:r w:rsidR="00135984">
      <w:rPr>
        <w:i/>
        <w:iCs/>
        <w:sz w:val="16"/>
        <w:szCs w:val="20"/>
      </w:rPr>
      <w:t>28</w:t>
    </w:r>
    <w:r w:rsidR="00710360" w:rsidRPr="007A434C">
      <w:rPr>
        <w:i/>
        <w:iCs/>
        <w:sz w:val="16"/>
        <w:szCs w:val="20"/>
      </w:rPr>
      <w:tab/>
    </w:r>
    <w:r w:rsidR="004A57B0">
      <w:rPr>
        <w:i/>
        <w:iCs/>
        <w:sz w:val="16"/>
        <w:szCs w:val="20"/>
      </w:rPr>
      <w:t>Document not controlled when printed</w:t>
    </w:r>
    <w:r w:rsidR="00710360" w:rsidRPr="007A434C">
      <w:rPr>
        <w:i/>
        <w:iCs/>
        <w:sz w:val="16"/>
        <w:szCs w:val="20"/>
      </w:rPr>
      <w:tab/>
      <w:t xml:space="preserve">Page </w:t>
    </w:r>
    <w:r w:rsidR="00710360" w:rsidRPr="007A434C">
      <w:rPr>
        <w:i/>
        <w:iCs/>
        <w:sz w:val="16"/>
        <w:szCs w:val="20"/>
      </w:rPr>
      <w:fldChar w:fldCharType="begin"/>
    </w:r>
    <w:r w:rsidR="00710360" w:rsidRPr="007A434C">
      <w:rPr>
        <w:i/>
        <w:iCs/>
        <w:sz w:val="16"/>
        <w:szCs w:val="20"/>
      </w:rPr>
      <w:instrText xml:space="preserve"> PAGE   \* MERGEFORMAT </w:instrText>
    </w:r>
    <w:r w:rsidR="00710360" w:rsidRPr="007A434C">
      <w:rPr>
        <w:i/>
        <w:iCs/>
        <w:sz w:val="16"/>
        <w:szCs w:val="20"/>
      </w:rPr>
      <w:fldChar w:fldCharType="separate"/>
    </w:r>
    <w:r w:rsidR="00710360" w:rsidRPr="007A434C">
      <w:rPr>
        <w:i/>
        <w:iCs/>
        <w:noProof/>
        <w:sz w:val="16"/>
        <w:szCs w:val="20"/>
      </w:rPr>
      <w:t>1</w:t>
    </w:r>
    <w:r w:rsidR="00710360" w:rsidRPr="007A434C">
      <w:rPr>
        <w:i/>
        <w:iCs/>
        <w:sz w:val="16"/>
        <w:szCs w:val="20"/>
      </w:rPr>
      <w:fldChar w:fldCharType="end"/>
    </w:r>
    <w:r w:rsidR="00710360" w:rsidRPr="007A434C">
      <w:rPr>
        <w:i/>
        <w:iCs/>
        <w:sz w:val="16"/>
        <w:szCs w:val="20"/>
      </w:rPr>
      <w:t xml:space="preserve"> of </w:t>
    </w:r>
    <w:r w:rsidR="00710360" w:rsidRPr="007A434C">
      <w:rPr>
        <w:i/>
        <w:iCs/>
        <w:sz w:val="16"/>
        <w:szCs w:val="20"/>
      </w:rPr>
      <w:fldChar w:fldCharType="begin"/>
    </w:r>
    <w:r w:rsidR="00710360" w:rsidRPr="007A434C">
      <w:rPr>
        <w:i/>
        <w:iCs/>
        <w:sz w:val="16"/>
        <w:szCs w:val="20"/>
      </w:rPr>
      <w:instrText xml:space="preserve"> NUMPAGES   \* MERGEFORMAT </w:instrText>
    </w:r>
    <w:r w:rsidR="00710360" w:rsidRPr="007A434C">
      <w:rPr>
        <w:i/>
        <w:iCs/>
        <w:sz w:val="16"/>
        <w:szCs w:val="20"/>
      </w:rPr>
      <w:fldChar w:fldCharType="separate"/>
    </w:r>
    <w:r w:rsidR="00710360" w:rsidRPr="007A434C">
      <w:rPr>
        <w:i/>
        <w:iCs/>
        <w:noProof/>
        <w:sz w:val="16"/>
        <w:szCs w:val="20"/>
      </w:rPr>
      <w:t>2</w:t>
    </w:r>
    <w:r w:rsidR="00710360" w:rsidRPr="007A434C">
      <w:rPr>
        <w:i/>
        <w:iCs/>
        <w:sz w:val="16"/>
        <w:szCs w:val="20"/>
      </w:rPr>
      <w:fldChar w:fldCharType="end"/>
    </w:r>
  </w:p>
  <w:p w14:paraId="6778E746" w14:textId="77777777" w:rsidR="002E4D95" w:rsidRDefault="004A57B0" w:rsidP="00710360">
    <w:pPr>
      <w:pStyle w:val="Footer"/>
      <w:tabs>
        <w:tab w:val="clear" w:pos="4513"/>
        <w:tab w:val="clear" w:pos="9026"/>
        <w:tab w:val="center" w:pos="4962"/>
        <w:tab w:val="right" w:pos="10206"/>
      </w:tabs>
      <w:rPr>
        <w:i/>
        <w:iCs/>
        <w:sz w:val="16"/>
        <w:szCs w:val="20"/>
      </w:rPr>
    </w:pPr>
    <w:r>
      <w:rPr>
        <w:i/>
        <w:iCs/>
        <w:sz w:val="16"/>
        <w:szCs w:val="20"/>
      </w:rPr>
      <w:t>Reviewed on 17 June 2024</w:t>
    </w:r>
  </w:p>
  <w:p w14:paraId="244D44AB" w14:textId="77777777" w:rsidR="004A57B0" w:rsidRPr="007A434C" w:rsidRDefault="004A57B0" w:rsidP="00710360">
    <w:pPr>
      <w:pStyle w:val="Footer"/>
      <w:tabs>
        <w:tab w:val="clear" w:pos="4513"/>
        <w:tab w:val="clear" w:pos="9026"/>
        <w:tab w:val="center" w:pos="4962"/>
        <w:tab w:val="right" w:pos="10206"/>
      </w:tabs>
      <w:rPr>
        <w:i/>
        <w:iCs/>
        <w:sz w:val="16"/>
        <w:szCs w:val="20"/>
      </w:rPr>
    </w:pPr>
    <w:r>
      <w:rPr>
        <w:i/>
        <w:iCs/>
        <w:sz w:val="16"/>
        <w:szCs w:val="20"/>
      </w:rPr>
      <w:t>Review by 17 June 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8548A8" w14:textId="77777777" w:rsidR="000216BF" w:rsidRDefault="000216BF" w:rsidP="00EC3287">
      <w:pPr>
        <w:spacing w:after="0"/>
      </w:pPr>
      <w:r>
        <w:separator/>
      </w:r>
    </w:p>
  </w:footnote>
  <w:footnote w:type="continuationSeparator" w:id="0">
    <w:p w14:paraId="4DE97019" w14:textId="77777777" w:rsidR="000216BF" w:rsidRDefault="000216BF" w:rsidP="00EC328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C4F4FA" w14:textId="77777777" w:rsidR="006E0273" w:rsidRDefault="00000000">
    <w:pPr>
      <w:pStyle w:val="Header"/>
    </w:pPr>
    <w:r>
      <w:rPr>
        <w:noProof/>
      </w:rPr>
      <w:pict w14:anchorId="2BDE75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9534" o:spid="_x0000_s1026" type="#_x0000_t75" style="position:absolute;margin-left:0;margin-top:0;width:510.15pt;height:510.15pt;z-index:-251657216;mso-position-horizontal:center;mso-position-horizontal-relative:margin;mso-position-vertical:center;mso-position-vertical-relative:margin" o:allowincell="f">
          <v:imagedata r:id="rId1" o:title="Remo Contractors Logo without company nam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D8AE4B" w14:textId="0A32C7EE" w:rsidR="00FE7B21" w:rsidRDefault="00337AB9" w:rsidP="00FE7B21">
    <w:pPr>
      <w:pStyle w:val="Header"/>
    </w:pPr>
    <w:r>
      <w:rPr>
        <w:rFonts w:ascii="Arial" w:hAnsi="Arial" w:cs="Arial"/>
        <w:noProof/>
      </w:rPr>
      <w:drawing>
        <wp:anchor distT="0" distB="0" distL="114300" distR="114300" simplePos="0" relativeHeight="251667456" behindDoc="0" locked="0" layoutInCell="1" allowOverlap="1" wp14:anchorId="592CAB7C" wp14:editId="02E16FEF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2105451" cy="720000"/>
          <wp:effectExtent l="0" t="0" r="0" b="4445"/>
          <wp:wrapNone/>
          <wp:docPr id="1468003109" name="Picture 2" descr="A group of labels with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8003109" name="Picture 2" descr="A group of labels with tex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5451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81808" w14:textId="77777777" w:rsidR="002E4D95" w:rsidRDefault="002E4D95" w:rsidP="002E4D95">
    <w:pPr>
      <w:pStyle w:val="Header"/>
      <w:jc w:val="right"/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4242"/>
    </w:tblGrid>
    <w:tr w:rsidR="00710360" w14:paraId="00DBAEE4" w14:textId="77777777" w:rsidTr="00710360">
      <w:trPr>
        <w:trHeight w:val="1134"/>
      </w:trPr>
      <w:tc>
        <w:tcPr>
          <w:tcW w:w="5954" w:type="dxa"/>
        </w:tcPr>
        <w:p w14:paraId="7A3EE809" w14:textId="77777777" w:rsidR="00710360" w:rsidRDefault="00815D5E" w:rsidP="00943484">
          <w:pPr>
            <w:pStyle w:val="Header"/>
            <w:tabs>
              <w:tab w:val="clear" w:pos="4513"/>
              <w:tab w:val="clear" w:pos="9026"/>
              <w:tab w:val="left" w:pos="1510"/>
            </w:tabs>
          </w:pPr>
          <w:r>
            <w:rPr>
              <w:rFonts w:ascii="Arial" w:hAnsi="Arial" w:cs="Arial"/>
              <w:noProof/>
            </w:rPr>
            <w:drawing>
              <wp:anchor distT="0" distB="0" distL="114300" distR="114300" simplePos="0" relativeHeight="251665408" behindDoc="0" locked="0" layoutInCell="1" allowOverlap="1" wp14:anchorId="49A795ED" wp14:editId="71996254">
                <wp:simplePos x="0" y="0"/>
                <wp:positionH relativeFrom="column">
                  <wp:posOffset>1803</wp:posOffset>
                </wp:positionH>
                <wp:positionV relativeFrom="paragraph">
                  <wp:posOffset>187325</wp:posOffset>
                </wp:positionV>
                <wp:extent cx="2105451" cy="720000"/>
                <wp:effectExtent l="0" t="0" r="0" b="4445"/>
                <wp:wrapNone/>
                <wp:docPr id="642890449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05451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242" w:type="dxa"/>
        </w:tcPr>
        <w:p w14:paraId="5A588825" w14:textId="77777777" w:rsidR="00710360" w:rsidRPr="00710360" w:rsidRDefault="00710360" w:rsidP="00710360">
          <w:pPr>
            <w:spacing w:after="0"/>
            <w:rPr>
              <w:color w:val="1F497D" w:themeColor="text2"/>
              <w:sz w:val="24"/>
              <w:szCs w:val="24"/>
            </w:rPr>
          </w:pPr>
          <w:r w:rsidRPr="00710360">
            <w:rPr>
              <w:color w:val="1F497D" w:themeColor="text2"/>
              <w:sz w:val="24"/>
              <w:szCs w:val="24"/>
            </w:rPr>
            <w:t>Remo Contractors Pty Ltd</w:t>
          </w:r>
        </w:p>
        <w:p w14:paraId="116BDC6B" w14:textId="77777777" w:rsidR="00710360" w:rsidRDefault="00710360" w:rsidP="00710360">
          <w:pPr>
            <w:spacing w:after="0"/>
            <w:ind w:left="318"/>
            <w:rPr>
              <w:rFonts w:eastAsiaTheme="minorHAnsi"/>
              <w:lang w:eastAsia="en-US"/>
            </w:rPr>
          </w:pPr>
          <w:r>
            <w:rPr>
              <w:rFonts w:eastAsiaTheme="minorHAnsi"/>
              <w:lang w:eastAsia="en-US"/>
            </w:rPr>
            <w:t>10</w:t>
          </w:r>
          <w:r w:rsidRPr="00EC3287">
            <w:rPr>
              <w:rFonts w:eastAsiaTheme="minorHAnsi"/>
              <w:lang w:eastAsia="en-US"/>
            </w:rPr>
            <w:t xml:space="preserve"> B</w:t>
          </w:r>
          <w:r>
            <w:rPr>
              <w:rFonts w:eastAsiaTheme="minorHAnsi"/>
              <w:lang w:eastAsia="en-US"/>
            </w:rPr>
            <w:t>arfield Crescent</w:t>
          </w:r>
        </w:p>
        <w:p w14:paraId="71F3BAB4" w14:textId="77777777" w:rsidR="00710360" w:rsidRDefault="00710360" w:rsidP="00710360">
          <w:pPr>
            <w:spacing w:after="0"/>
            <w:ind w:left="318"/>
            <w:rPr>
              <w:rFonts w:eastAsiaTheme="minorHAnsi"/>
              <w:lang w:eastAsia="en-US"/>
            </w:rPr>
          </w:pPr>
          <w:r>
            <w:rPr>
              <w:rFonts w:eastAsiaTheme="minorHAnsi"/>
              <w:lang w:eastAsia="en-US"/>
            </w:rPr>
            <w:t>Edinburgh North</w:t>
          </w:r>
          <w:r w:rsidRPr="00EC3287">
            <w:rPr>
              <w:rFonts w:eastAsiaTheme="minorHAnsi"/>
              <w:lang w:eastAsia="en-US"/>
            </w:rPr>
            <w:t xml:space="preserve">  SA  5113</w:t>
          </w:r>
        </w:p>
        <w:p w14:paraId="2E4E7052" w14:textId="77777777" w:rsidR="00710360" w:rsidRDefault="00710360" w:rsidP="00710360">
          <w:pPr>
            <w:spacing w:after="0"/>
            <w:ind w:left="318"/>
            <w:rPr>
              <w:rFonts w:eastAsiaTheme="minorHAnsi"/>
              <w:lang w:eastAsia="en-US"/>
            </w:rPr>
          </w:pPr>
          <w:r w:rsidRPr="00EC3287">
            <w:rPr>
              <w:rFonts w:eastAsiaTheme="minorHAnsi"/>
              <w:lang w:eastAsia="en-US"/>
            </w:rPr>
            <w:t>Phone (08) 8252 7240</w:t>
          </w:r>
        </w:p>
        <w:p w14:paraId="1237C70B" w14:textId="77777777" w:rsidR="00710360" w:rsidRPr="00710360" w:rsidRDefault="00710360" w:rsidP="00710360">
          <w:pPr>
            <w:spacing w:after="0"/>
            <w:ind w:left="318"/>
            <w:rPr>
              <w:rFonts w:eastAsiaTheme="minorHAnsi"/>
              <w:lang w:eastAsia="en-US"/>
            </w:rPr>
          </w:pPr>
          <w:r w:rsidRPr="00EC3287">
            <w:rPr>
              <w:rFonts w:eastAsiaTheme="minorHAnsi"/>
              <w:lang w:eastAsia="en-US"/>
            </w:rPr>
            <w:t xml:space="preserve">Email: </w:t>
          </w:r>
          <w:r>
            <w:rPr>
              <w:rFonts w:eastAsiaTheme="minorHAnsi"/>
              <w:lang w:eastAsia="en-US"/>
            </w:rPr>
            <w:t>remo</w:t>
          </w:r>
          <w:r w:rsidRPr="00EC3287">
            <w:rPr>
              <w:rFonts w:eastAsiaTheme="minorHAnsi"/>
              <w:lang w:eastAsia="en-US"/>
            </w:rPr>
            <w:t>@remocontractors.com.au ABN: 56 885 236 894</w:t>
          </w:r>
        </w:p>
      </w:tc>
    </w:tr>
  </w:tbl>
  <w:p w14:paraId="06D115A8" w14:textId="77777777" w:rsidR="00710360" w:rsidRDefault="00710360" w:rsidP="00943484">
    <w:pPr>
      <w:pStyle w:val="Header"/>
      <w:tabs>
        <w:tab w:val="clear" w:pos="4513"/>
        <w:tab w:val="clear" w:pos="9026"/>
        <w:tab w:val="left" w:pos="1510"/>
      </w:tabs>
    </w:pPr>
  </w:p>
  <w:p w14:paraId="1E3883AF" w14:textId="77777777" w:rsidR="009040B4" w:rsidRDefault="00000000" w:rsidP="00943484">
    <w:pPr>
      <w:pStyle w:val="Header"/>
      <w:tabs>
        <w:tab w:val="clear" w:pos="4513"/>
        <w:tab w:val="clear" w:pos="9026"/>
        <w:tab w:val="left" w:pos="1510"/>
      </w:tabs>
    </w:pPr>
    <w:r>
      <w:rPr>
        <w:noProof/>
      </w:rPr>
      <w:pict w14:anchorId="632563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9535" o:spid="_x0000_s1028" type="#_x0000_t75" style="position:absolute;margin-left:140.25pt;margin-top:210pt;width:207.95pt;height:207.95pt;z-index:-251655168;mso-position-horizontal-relative:margin;mso-position-vertical-relative:margin" o:allowincell="f">
          <v:imagedata r:id="rId2" o:title="Remo Contractors Logo without company nam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5115DA"/>
    <w:multiLevelType w:val="hybridMultilevel"/>
    <w:tmpl w:val="2B362E7A"/>
    <w:lvl w:ilvl="0" w:tplc="72049AC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0C1C19"/>
    <w:multiLevelType w:val="hybridMultilevel"/>
    <w:tmpl w:val="FC747030"/>
    <w:lvl w:ilvl="0" w:tplc="7CC29A1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1300782">
    <w:abstractNumId w:val="1"/>
  </w:num>
  <w:num w:numId="2" w16cid:durableId="10217106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313"/>
    <w:rsid w:val="00005207"/>
    <w:rsid w:val="000216BF"/>
    <w:rsid w:val="00053147"/>
    <w:rsid w:val="0009332E"/>
    <w:rsid w:val="00095955"/>
    <w:rsid w:val="000B6114"/>
    <w:rsid w:val="000C7061"/>
    <w:rsid w:val="000D718B"/>
    <w:rsid w:val="000E37C0"/>
    <w:rsid w:val="00131D8A"/>
    <w:rsid w:val="00135984"/>
    <w:rsid w:val="001557F4"/>
    <w:rsid w:val="00177963"/>
    <w:rsid w:val="001A12AB"/>
    <w:rsid w:val="001D297F"/>
    <w:rsid w:val="00250783"/>
    <w:rsid w:val="00283C87"/>
    <w:rsid w:val="002A37BF"/>
    <w:rsid w:val="002B6CFE"/>
    <w:rsid w:val="002D7A21"/>
    <w:rsid w:val="002E1182"/>
    <w:rsid w:val="002E4D95"/>
    <w:rsid w:val="002F25B7"/>
    <w:rsid w:val="002F76F7"/>
    <w:rsid w:val="00314954"/>
    <w:rsid w:val="00337AB9"/>
    <w:rsid w:val="0034129C"/>
    <w:rsid w:val="00350E4D"/>
    <w:rsid w:val="00351648"/>
    <w:rsid w:val="003627DE"/>
    <w:rsid w:val="0038048A"/>
    <w:rsid w:val="00394F16"/>
    <w:rsid w:val="003C120E"/>
    <w:rsid w:val="003C4F8D"/>
    <w:rsid w:val="004154C9"/>
    <w:rsid w:val="00430FF8"/>
    <w:rsid w:val="00435604"/>
    <w:rsid w:val="004774EB"/>
    <w:rsid w:val="00492D38"/>
    <w:rsid w:val="004A57B0"/>
    <w:rsid w:val="004A6A52"/>
    <w:rsid w:val="004E15EE"/>
    <w:rsid w:val="004F5618"/>
    <w:rsid w:val="00513C89"/>
    <w:rsid w:val="00527BF3"/>
    <w:rsid w:val="00552C3E"/>
    <w:rsid w:val="005C2DA8"/>
    <w:rsid w:val="005E05CA"/>
    <w:rsid w:val="005F0A86"/>
    <w:rsid w:val="005F5E2E"/>
    <w:rsid w:val="006232AC"/>
    <w:rsid w:val="006242F8"/>
    <w:rsid w:val="00631F6D"/>
    <w:rsid w:val="006346A2"/>
    <w:rsid w:val="00646903"/>
    <w:rsid w:val="006731E4"/>
    <w:rsid w:val="006810D1"/>
    <w:rsid w:val="006E0273"/>
    <w:rsid w:val="006F649B"/>
    <w:rsid w:val="00703B0A"/>
    <w:rsid w:val="00710360"/>
    <w:rsid w:val="00723309"/>
    <w:rsid w:val="00743D26"/>
    <w:rsid w:val="00763386"/>
    <w:rsid w:val="00786712"/>
    <w:rsid w:val="007A434C"/>
    <w:rsid w:val="007C394A"/>
    <w:rsid w:val="00815D5E"/>
    <w:rsid w:val="008236F2"/>
    <w:rsid w:val="008500B1"/>
    <w:rsid w:val="00880A7A"/>
    <w:rsid w:val="0088271A"/>
    <w:rsid w:val="0089521F"/>
    <w:rsid w:val="008C3F51"/>
    <w:rsid w:val="008E4025"/>
    <w:rsid w:val="008F1641"/>
    <w:rsid w:val="008F52B0"/>
    <w:rsid w:val="00900E44"/>
    <w:rsid w:val="009040B4"/>
    <w:rsid w:val="009067C0"/>
    <w:rsid w:val="00937D5F"/>
    <w:rsid w:val="00943484"/>
    <w:rsid w:val="00960094"/>
    <w:rsid w:val="00966F41"/>
    <w:rsid w:val="00967557"/>
    <w:rsid w:val="009759F8"/>
    <w:rsid w:val="009B7018"/>
    <w:rsid w:val="009C349B"/>
    <w:rsid w:val="009E51F2"/>
    <w:rsid w:val="00A44DF7"/>
    <w:rsid w:val="00A60C04"/>
    <w:rsid w:val="00A71AE9"/>
    <w:rsid w:val="00AA2F49"/>
    <w:rsid w:val="00AB2836"/>
    <w:rsid w:val="00AC1AFF"/>
    <w:rsid w:val="00AD561A"/>
    <w:rsid w:val="00AE7E16"/>
    <w:rsid w:val="00B07F6C"/>
    <w:rsid w:val="00B1255A"/>
    <w:rsid w:val="00B1535D"/>
    <w:rsid w:val="00B16A77"/>
    <w:rsid w:val="00B16F75"/>
    <w:rsid w:val="00B27764"/>
    <w:rsid w:val="00B3639B"/>
    <w:rsid w:val="00B5221E"/>
    <w:rsid w:val="00B60229"/>
    <w:rsid w:val="00B60B31"/>
    <w:rsid w:val="00B657B2"/>
    <w:rsid w:val="00B74C43"/>
    <w:rsid w:val="00B82D6C"/>
    <w:rsid w:val="00BE44DE"/>
    <w:rsid w:val="00BF338A"/>
    <w:rsid w:val="00C404CE"/>
    <w:rsid w:val="00C42B0F"/>
    <w:rsid w:val="00C46CF5"/>
    <w:rsid w:val="00C470F2"/>
    <w:rsid w:val="00C80D04"/>
    <w:rsid w:val="00C81151"/>
    <w:rsid w:val="00CA426D"/>
    <w:rsid w:val="00CC5313"/>
    <w:rsid w:val="00CD6666"/>
    <w:rsid w:val="00D07673"/>
    <w:rsid w:val="00D335E8"/>
    <w:rsid w:val="00D4718E"/>
    <w:rsid w:val="00D525E3"/>
    <w:rsid w:val="00D846EE"/>
    <w:rsid w:val="00DA6C69"/>
    <w:rsid w:val="00DB02C1"/>
    <w:rsid w:val="00DD412F"/>
    <w:rsid w:val="00E00F0F"/>
    <w:rsid w:val="00E12629"/>
    <w:rsid w:val="00E14F30"/>
    <w:rsid w:val="00E34518"/>
    <w:rsid w:val="00E37AF0"/>
    <w:rsid w:val="00E57F6A"/>
    <w:rsid w:val="00E60CD6"/>
    <w:rsid w:val="00E9648C"/>
    <w:rsid w:val="00EA2637"/>
    <w:rsid w:val="00EB1992"/>
    <w:rsid w:val="00EB1A1C"/>
    <w:rsid w:val="00EB5166"/>
    <w:rsid w:val="00EC320A"/>
    <w:rsid w:val="00EC3287"/>
    <w:rsid w:val="00ED5AE6"/>
    <w:rsid w:val="00EE5444"/>
    <w:rsid w:val="00F42278"/>
    <w:rsid w:val="00F468E6"/>
    <w:rsid w:val="00F54257"/>
    <w:rsid w:val="00FA020C"/>
    <w:rsid w:val="00FA2623"/>
    <w:rsid w:val="00FA321A"/>
    <w:rsid w:val="00FB5CC5"/>
    <w:rsid w:val="00FE7B21"/>
    <w:rsid w:val="00FF0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74C541"/>
  <w15:docId w15:val="{8B5A3ABF-ACE7-448D-BBC4-3118CB0AB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484"/>
    <w:pPr>
      <w:spacing w:after="120" w:line="240" w:lineRule="auto"/>
    </w:pPr>
  </w:style>
  <w:style w:type="paragraph" w:styleId="Heading1">
    <w:name w:val="heading 1"/>
    <w:basedOn w:val="Normal"/>
    <w:next w:val="Normal"/>
    <w:link w:val="Heading1Char"/>
    <w:qFormat/>
    <w:rsid w:val="001A12AB"/>
    <w:pPr>
      <w:keepNext/>
      <w:spacing w:after="0"/>
      <w:ind w:right="-427"/>
      <w:jc w:val="both"/>
      <w:outlineLvl w:val="0"/>
    </w:pPr>
    <w:rPr>
      <w:rFonts w:ascii="Arial" w:eastAsia="Times New Roman" w:hAnsi="Arial" w:cs="Arial"/>
      <w:b/>
      <w:bCs/>
      <w:szCs w:val="20"/>
      <w:u w:val="single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4348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3287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C3287"/>
  </w:style>
  <w:style w:type="paragraph" w:styleId="Footer">
    <w:name w:val="footer"/>
    <w:basedOn w:val="Normal"/>
    <w:link w:val="FooterChar"/>
    <w:uiPriority w:val="99"/>
    <w:unhideWhenUsed/>
    <w:rsid w:val="00EC3287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C3287"/>
  </w:style>
  <w:style w:type="paragraph" w:styleId="BalloonText">
    <w:name w:val="Balloon Text"/>
    <w:basedOn w:val="Normal"/>
    <w:link w:val="BalloonTextChar"/>
    <w:uiPriority w:val="99"/>
    <w:semiHidden/>
    <w:unhideWhenUsed/>
    <w:rsid w:val="00EC328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328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1A12AB"/>
    <w:rPr>
      <w:rFonts w:ascii="Arial" w:eastAsia="Times New Roman" w:hAnsi="Arial" w:cs="Arial"/>
      <w:b/>
      <w:bCs/>
      <w:szCs w:val="20"/>
      <w:u w:val="single"/>
      <w:lang w:eastAsia="en-US"/>
    </w:rPr>
  </w:style>
  <w:style w:type="paragraph" w:styleId="BodyText2">
    <w:name w:val="Body Text 2"/>
    <w:basedOn w:val="Normal"/>
    <w:link w:val="BodyText2Char"/>
    <w:rsid w:val="001A12AB"/>
    <w:pPr>
      <w:spacing w:after="0"/>
      <w:ind w:right="-427"/>
      <w:jc w:val="both"/>
    </w:pPr>
    <w:rPr>
      <w:rFonts w:ascii="Garamond" w:eastAsia="Times New Roman" w:hAnsi="Garamond" w:cs="Times New Roman"/>
      <w:sz w:val="26"/>
      <w:szCs w:val="20"/>
      <w:lang w:eastAsia="en-US"/>
    </w:rPr>
  </w:style>
  <w:style w:type="character" w:customStyle="1" w:styleId="BodyText2Char">
    <w:name w:val="Body Text 2 Char"/>
    <w:basedOn w:val="DefaultParagraphFont"/>
    <w:link w:val="BodyText2"/>
    <w:rsid w:val="001A12AB"/>
    <w:rPr>
      <w:rFonts w:ascii="Garamond" w:eastAsia="Times New Roman" w:hAnsi="Garamond" w:cs="Times New Roman"/>
      <w:sz w:val="26"/>
      <w:szCs w:val="20"/>
      <w:lang w:eastAsia="en-US"/>
    </w:rPr>
  </w:style>
  <w:style w:type="paragraph" w:styleId="ListParagraph">
    <w:name w:val="List Paragraph"/>
    <w:basedOn w:val="Normal"/>
    <w:uiPriority w:val="34"/>
    <w:qFormat/>
    <w:rsid w:val="00A44DF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43484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94348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TableGrid">
    <w:name w:val="Table Grid"/>
    <w:basedOn w:val="TableNormal"/>
    <w:uiPriority w:val="59"/>
    <w:rsid w:val="007103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908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5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23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3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image" Target="media/image10.jp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8A857A97142413C8CAEE215C74208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2B3485-7E2A-4124-883D-0D1F779D6C2D}"/>
      </w:docPartPr>
      <w:docPartBody>
        <w:p w:rsidR="001758B1" w:rsidRDefault="00C10B75" w:rsidP="00C10B75">
          <w:pPr>
            <w:pStyle w:val="38A857A97142413C8CAEE215C7420887"/>
          </w:pPr>
          <w:r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CA7"/>
    <w:rsid w:val="001758B1"/>
    <w:rsid w:val="0025575E"/>
    <w:rsid w:val="002E1182"/>
    <w:rsid w:val="003627DE"/>
    <w:rsid w:val="004774EB"/>
    <w:rsid w:val="004E604A"/>
    <w:rsid w:val="006F5C3D"/>
    <w:rsid w:val="00703B0A"/>
    <w:rsid w:val="009657EC"/>
    <w:rsid w:val="00AB2836"/>
    <w:rsid w:val="00B27764"/>
    <w:rsid w:val="00B74C43"/>
    <w:rsid w:val="00BE44DE"/>
    <w:rsid w:val="00C10B75"/>
    <w:rsid w:val="00C470F2"/>
    <w:rsid w:val="00D41913"/>
    <w:rsid w:val="00DC0CDB"/>
    <w:rsid w:val="00E12629"/>
    <w:rsid w:val="00E14F30"/>
    <w:rsid w:val="00F43CA7"/>
    <w:rsid w:val="00F64350"/>
    <w:rsid w:val="00F962E9"/>
    <w:rsid w:val="00FB5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0B75"/>
  </w:style>
  <w:style w:type="paragraph" w:customStyle="1" w:styleId="38A857A97142413C8CAEE215C7420887">
    <w:name w:val="38A857A97142413C8CAEE215C7420887"/>
    <w:rsid w:val="00C10B7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A8519C08944841A94D8BE2CE8536CC" ma:contentTypeVersion="15" ma:contentTypeDescription="Create a new document." ma:contentTypeScope="" ma:versionID="c9b7026c1be52f021c595a892123efb6">
  <xsd:schema xmlns:xsd="http://www.w3.org/2001/XMLSchema" xmlns:xs="http://www.w3.org/2001/XMLSchema" xmlns:p="http://schemas.microsoft.com/office/2006/metadata/properties" xmlns:ns2="71701673-3620-4acc-8ba3-f6ff1d217f1f" xmlns:ns3="4e37c45d-ffd8-4621-872a-3b7c4bf58047" targetNamespace="http://schemas.microsoft.com/office/2006/metadata/properties" ma:root="true" ma:fieldsID="94cd8efdac5e1cbfebd359621c1a216a" ns2:_="" ns3:_="">
    <xsd:import namespace="71701673-3620-4acc-8ba3-f6ff1d217f1f"/>
    <xsd:import namespace="4e37c45d-ffd8-4621-872a-3b7c4bf5804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lcf76f155ced4ddcb4097134ff3c332f" minOccurs="0"/>
                <xsd:element ref="ns2:TaxCatchAll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701673-3620-4acc-8ba3-f6ff1d217f1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3" nillable="true" ma:displayName="Taxonomy Catch All Column" ma:hidden="true" ma:list="{e07977d2-e221-4788-b059-69aab466a5d8}" ma:internalName="TaxCatchAll" ma:showField="CatchAllData" ma:web="71701673-3620-4acc-8ba3-f6ff1d217f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37c45d-ffd8-4621-872a-3b7c4bf58047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73a0e834-c142-4502-9a8a-584162400a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1701673-3620-4acc-8ba3-f6ff1d217f1f">CJ6E77Y7MW54-490506776-611178</_dlc_DocId>
    <lcf76f155ced4ddcb4097134ff3c332f xmlns="4e37c45d-ffd8-4621-872a-3b7c4bf58047">
      <Terms xmlns="http://schemas.microsoft.com/office/infopath/2007/PartnerControls"/>
    </lcf76f155ced4ddcb4097134ff3c332f>
    <TaxCatchAll xmlns="71701673-3620-4acc-8ba3-f6ff1d217f1f" xsi:nil="true"/>
    <_dlc_DocIdUrl xmlns="71701673-3620-4acc-8ba3-f6ff1d217f1f">
      <Url>https://remocontractors.sharepoint.com/sites/IntegratedManagementSystem/_layouts/15/DocIdRedir.aspx?ID=CJ6E77Y7MW54-490506776-611178</Url>
      <Description>CJ6E77Y7MW54-490506776-611178</Description>
    </_dlc_DocIdUrl>
  </documentManagement>
</p:properties>
</file>

<file path=customXml/itemProps1.xml><?xml version="1.0" encoding="utf-8"?>
<ds:datastoreItem xmlns:ds="http://schemas.openxmlformats.org/officeDocument/2006/customXml" ds:itemID="{F244CAC6-7D09-4A0A-9519-EE3B18D603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701673-3620-4acc-8ba3-f6ff1d217f1f"/>
    <ds:schemaRef ds:uri="4e37c45d-ffd8-4621-872a-3b7c4bf580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00311C8-E705-4A01-A2AB-CB5B9DEE915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41CE685-F441-41BE-B38D-3DF0E773DAF1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6AF9489D-25D1-4339-9A56-78D39EAFD1ED}">
  <ds:schemaRefs>
    <ds:schemaRef ds:uri="http://schemas.microsoft.com/office/2006/metadata/properties"/>
    <ds:schemaRef ds:uri="http://schemas.microsoft.com/office/infopath/2007/PartnerControls"/>
    <ds:schemaRef ds:uri="71701673-3620-4acc-8ba3-f6ff1d217f1f"/>
    <ds:schemaRef ds:uri="4e37c45d-ffd8-4621-872a-3b7c4bf5804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196</Words>
  <Characters>993</Characters>
  <Application>Microsoft Office Word</Application>
  <DocSecurity>0</DocSecurity>
  <Lines>36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Works Notification</vt:lpstr>
    </vt:vector>
  </TitlesOfParts>
  <Company>Microsoft</Company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Works Notification</dc:title>
  <dc:subject>Works Notification</dc:subject>
  <dc:creator>Kirralee Stanitzi</dc:creator>
  <cp:lastModifiedBy>Bikash Poudel</cp:lastModifiedBy>
  <cp:revision>15</cp:revision>
  <cp:lastPrinted>2021-04-29T21:11:00Z</cp:lastPrinted>
  <dcterms:created xsi:type="dcterms:W3CDTF">2026-01-20T03:25:00Z</dcterms:created>
  <dcterms:modified xsi:type="dcterms:W3CDTF">2026-01-21T01:59:00Z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0x010100D2A8519C08944841A94D8BE2CE8536CC</vt:lpwstr>
  </property>
  <property fmtid="{D5CDD505-2E9C-101B-9397-08002B2CF9AE}" pid="3" name="Order">
    <vt:r8>60200</vt:r8>
  </property>
  <property fmtid="{D5CDD505-2E9C-101B-9397-08002B2CF9AE}" pid="4" name="_dlc_DocIdItemGuid">
    <vt:lpwstr>80aa8ca2-e02d-460b-8c3c-625042fb0a16</vt:lpwstr>
  </property>
  <property fmtid="{D5CDD505-2E9C-101B-9397-08002B2CF9AE}" pid="5" name="MediaServiceImageTags">
    <vt:lpwstr/>
  </property>
</Properties>
</file>